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1FDC" w14:textId="77777777" w:rsidR="0043793E" w:rsidRDefault="0056734E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BF94379" wp14:editId="349E5160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33281" w14:textId="77777777" w:rsidR="0043793E" w:rsidRDefault="0043793E">
      <w:pPr>
        <w:pStyle w:val="Corpsdetexte"/>
        <w:spacing w:before="4"/>
        <w:rPr>
          <w:rFonts w:ascii="Times New Roman"/>
          <w:sz w:val="28"/>
        </w:rPr>
      </w:pPr>
    </w:p>
    <w:p w14:paraId="2C457B2C" w14:textId="77777777" w:rsidR="0043793E" w:rsidRDefault="0056734E">
      <w:pPr>
        <w:spacing w:before="88"/>
        <w:ind w:left="325" w:right="26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CLASSE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PRÉPARATOIRE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AUX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GRANDES</w:t>
      </w:r>
      <w:r w:rsidR="00B20C32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ÉCOLES</w:t>
      </w:r>
    </w:p>
    <w:p w14:paraId="00930794" w14:textId="77777777" w:rsidR="0043793E" w:rsidRDefault="0056734E">
      <w:pPr>
        <w:spacing w:before="121"/>
        <w:ind w:left="325" w:right="26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Lettres Supérieures</w:t>
      </w:r>
    </w:p>
    <w:p w14:paraId="23965BE9" w14:textId="77777777" w:rsidR="0043793E" w:rsidRDefault="0056734E">
      <w:pPr>
        <w:pStyle w:val="Titre"/>
      </w:pPr>
      <w:r>
        <w:rPr>
          <w:color w:val="1F487C"/>
        </w:rPr>
        <w:t>LS</w:t>
      </w:r>
    </w:p>
    <w:p w14:paraId="5A50B463" w14:textId="3D8C7677" w:rsidR="0043793E" w:rsidRDefault="0056734E">
      <w:pPr>
        <w:spacing w:before="348"/>
        <w:ind w:left="2690" w:right="2625" w:hanging="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DOSSIER D’INSCRIPTION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ANNÉE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SCOLAIRE</w:t>
      </w:r>
      <w:r w:rsidR="00B20C32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202</w:t>
      </w:r>
      <w:r w:rsidR="004C5ECA">
        <w:rPr>
          <w:rFonts w:ascii="Arial" w:hAnsi="Arial"/>
          <w:b/>
          <w:sz w:val="36"/>
        </w:rPr>
        <w:t>5</w:t>
      </w:r>
      <w:r>
        <w:rPr>
          <w:rFonts w:ascii="Arial" w:hAnsi="Arial"/>
          <w:b/>
          <w:sz w:val="36"/>
        </w:rPr>
        <w:t>-202</w:t>
      </w:r>
      <w:r w:rsidR="004C5ECA">
        <w:rPr>
          <w:rFonts w:ascii="Arial" w:hAnsi="Arial"/>
          <w:b/>
          <w:sz w:val="36"/>
        </w:rPr>
        <w:t>6</w:t>
      </w:r>
    </w:p>
    <w:p w14:paraId="65252EE3" w14:textId="77777777" w:rsidR="0043793E" w:rsidRDefault="009F139F">
      <w:pPr>
        <w:pStyle w:val="Corpsdetexte"/>
        <w:spacing w:before="3"/>
        <w:rPr>
          <w:rFonts w:ascii="Arial"/>
          <w:b/>
          <w:sz w:val="21"/>
        </w:rPr>
      </w:pPr>
      <w:r>
        <w:rPr>
          <w:noProof/>
        </w:rPr>
        <w:pict w14:anchorId="38A4903D">
          <v:group id="Group 2" o:spid="_x0000_s1026" style="position:absolute;margin-left:85.7pt;margin-top:14.2pt;width:423.7pt;height:148pt;z-index:-251657216;mso-wrap-distance-left:0;mso-wrap-distance-right:0;mso-position-horizontal-relative:page" coordorigin="1714,284" coordsize="8474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DwdQoAAMM0AAAOAAAAZHJzL2Uyb0RvYy54bWzUW1uPo8oRfo+U/4B4TOQ1DZiLtd6j3bms&#10;Im2SIx3yAxgbXxTbOMCMZ0+U/56qppupxhT07DmKlH0YmOXrpqq+ququpubjT6+no/NSVPWhPK9c&#10;8cFzneK8LjeH827l/iN7nCWuUzf5eZMfy3Oxcr8XtfvTpz/+4eP1siz8cl8eN0XlwCTnenm9rNx9&#10;01yW83m93henvP5QXoozPNyW1Slv4NdqN99U+RVmPx3nvudF82tZbS5VuS7qGv73vn3ofpLzb7fF&#10;uvn7dlsXjXNcuSBbI39W8ucT/px/+pgvd1V+2R/WSoz8B6Q45YczvLSb6j5vcue5OtxMdTqsq7Iu&#10;t82HdXmal9vtYV1IHUAb4fW0+VqVzxepy2553V06M4Fpe3b64WnXf3v5uXIOm5Xru845PwFF8q2O&#10;j6a5XnZLQHytLr9cfq5a/eD2W7n+Zw2P5/3n+PuuBTtP17+WG5guf25KaZrXbXXCKUBp51Uy8L1j&#10;oHhtnDX85yJIvDQFotbwTCRxGnmKo/UeiMRxIhah68BjPwlb+tb7BzU8CWN4hmN9GIlP5/myfa+U&#10;VcmGioG71W8WrX+bRX/Z55dCElWjvZRFA23Rz2ACCXGkxPhyQGmT1tSe5AnCajD7pCWJRYLWItqc&#10;I/bIl+vnuvlalJKT/OVb3bSxsIE7yfRG+UMGdGxPRwiLP88czxFxGMAPIEHhNUxo2J/mTuY5V0e+&#10;vQcCLyNzAYVOR+OueyEYrgXBTAjZO5pOCLAOBUyTqVCiQbEWGoZihYxYkQZJFQPhD4kVaxDMhJBh&#10;sSDh2YiVahiKlTBiCdP0gQi9IcEENb0EDYsmTOuzJhOUgAw0HeYS45CoGvh+OigdZUCCGOlMEng/&#10;ozxkIuKkM4kIfHDbAV8TlAgJGpbON6kQiYgH3c2nXGQ+GwcmFZztfMrEiO18kwrWdj7lIvO5cPBN&#10;Kji/8ykTI37nm1Tw0lEuMp+LisCkIkgG3S6gRCBmmNfAJILlNaBMZAEXE4FJBJNJAkoDn0oCkwbh&#10;eZAMh1JvQInIAi4kApMHzukCSsOI04UmD6zpQspEBilsOJ2EJhNcwIaUiJGADU0meOOFlIws5GIi&#10;NMngjBdSKsaMZ3LBG4+SkYVcTCxMLoJ4cAVbUCYQMxwTC5MJkXjDK/6CUpEtuJhYmEwESTyUiBeU&#10;BsQwspk08LJRHrIFFxILkwYu0y0oCyOZDjaddElkpYsoEVnEhURkEhGIaDDVRZQHCRq2XWQSwYdE&#10;RLnIIi4kIpMLVjxKxZh4JhdsSESUjCziQiI2ueCojSkVI9TGJhesdDElI4MYG852WKjQzdNwUMSU&#10;CD4oYpMIntiYUpHFXFTEJhNMNokpD3w2SUweWMMllIgs4WIiMXlgSoiEssDXEFBCUhZ4wyWUiAyW&#10;4WFWE5MIZvlPKAv88p+YLAhPiOE8nFAisoQLCKyrqcsNrxEppYFnNTVp4C2XUiaylIuH1GSCWSRS&#10;SgMfD6lJw4hwlIks5eIhNZngUklKeRhJJSCPwQQvH3CukVgnApBxPOGZfHC5WHiUjpFkLDyTEN77&#10;hEdJARm54BCeSQtnRuFRVkbtaPIyJiOlBmTkYkT0S+7h4kKYJTdbXYh+yc3GMMS2wTRfdffL7uEw&#10;FoKywsexECYpYMN4OMsIQWnJYCDni8KkhUnRwii9+Rwt+qU3WwYJs/iGgZyEfj9aBrfLwiy/2SMf&#10;0S+/eRuaBTgMZCU0aWGKXGGW4Lwf9kvwEQnNSGGrcNEvw7nDKbMQR9Tw7lT0S3GeZ7MYh4GcFfvl&#10;OHdEZRbkiOJkNGkZiRazJhdsUS5uqnLmoKpXlgOKkbFfl3sCtgRDxwbCrMyRmuFtjbipzZmjvl5x&#10;ztvxpjrnZaR5LBNsfS76BTrnj2aFPuKPoZnGgGvWjmbMsFW66JfpkFIg8d2cpJt1upF34IPGTh/R&#10;53t9ar9+Patje7hzcvz45smPLpeyxo8mGWwj4KtIJr8PwBSAwjN+BgwWR3CsPqCMg0F1BMOC2H5u&#10;GUfjKifhCzs4LDkSnlrBMf8jHPK2jTCYjCXcTlNfqQoJzWZ2TFI4O+QWK7hSFcLcBo6hi7NDxFnB&#10;larg/FZwpSo4og0cD4JQGDjDsYIrVeFUxQaOhyU4OxxzWMGVqpGdqniagLPDOYDN7FjeS7idqlhw&#10;S7idqlgDIxzKVxthsCqVcDtVsU5EOJR4NrNj5SbhdqqmSlWogmxmh3TaTo8lid0ApS3WB3YDlL64&#10;W7ca0GUn2DzbDVA6417WaoDOULi1tBuglYadnt0ArbRlmhI6TwnLRCVwZ4N+ISxTldxmyAGWyUrg&#10;kXw7wFLpUCttJqx2pVMrYwXNIP02kMp1oA3kCS2bLy95gwuqvnWuK7f9gL5X/QT45FS+FFkpMY1s&#10;R8CCGmTV3QZvz49nilOLh4bph/p6kZPBsQCZSj/TV4qB/XzrDfqhvlIQVubTKD9ZRDawFFixmC3t&#10;sroWSV9b0ZQh/CmcPKkAa7wDOCFg92ZL3JRd1HxTVtavHWesU9cO1vej9bGsC2Dn1kGTAA/CpSE7&#10;vTkn7YSY4voNOME2ebs9spNTe46FdnBY2jrnlG4dUE+ur617qjXSDoVmGAsJNdmUhyjYZCB2OFj3&#10;x17bsZNMAN/YeQdyIlu8vdwSOGUdPeGksbWjWwNvSLbwMx14U26mcdq79LX1Mq3TRBon/IwS3uH6&#10;bx1TCE+rIS10RuA06ibvkFoXfVWR8277TzHfvXk6MvS7/WlHVnq/BznhyUmg5pxWqANOJA49443N&#10;RxiVzY9k/8ASGkIqnt5odNbvOxVD+5Qv67fa4iaN+TbhFD8dcmpd63T234GcWtje3j6JxK/CNnue&#10;dl9qLuqaFn1VUam9YjqGNHLa8FpMvebqV+pr79V9B9I+DNtz3HPLLt1u8417dtKZWpfHw+bxcDzi&#10;3qaudk93x8p5ybGdW/5TedGAHeXh1rnEYXqdxOHQFqv299ggK9uz/53CGbz3xU9nj1ESz8LHcDFL&#10;Yy+ZeSL9Aj3EYRreP/4Hj9JEuNwfNpvi/O1wLnSruAjtGodV03rb5C2bxbG6SBdwAiX1+gEloTf8&#10;vAHt8uW+yDcP6r7JD8f2fm5KLI0MauurNAQ0Rbc9xm1H9FO5+Q79xlXZtslDWz/c7MvqV9e5Qov8&#10;yq3/9ZxXhesc/3KGjukUDmNha9nIX8JFjN9pKvrkiT7Jz2uYauU2LpxP4u1d0/bhP1+qw24PbxLS&#10;FucS26W3B2xHlvK1UqlfoGn7f9S9DZHY9sNn6CxfyldHpmzSvO00r/DfWm7Vxu2cy7s9HMAWn6uq&#10;vCI1YKn2+IEMbXWw6+6GTlOZFAJoLpB8ozzYLJ/4EZxQy273GE7gWk/XXfaXqu3udvBm5WLxK82r&#10;O70x9hQEfagLlnz5rujx0ofkIQlnoR89zELv/n72+fEunEWPIl7cB/d3d/fCjB6Myd8ePeNB8yj/&#10;3WYGEhJtRgEjyJCQl//3hHA6NEXlHA8n8IwuNf6O2aF5fXoFH0Mvfmei6JJElyDgpk0OcPM7Jgb5&#10;Rx7wlzIyyam/6sE/xaG/y0Ty9rdHn/4LAAD//wMAUEsDBBQABgAIAAAAIQBrlnj+4AAAAAsBAAAP&#10;AAAAZHJzL2Rvd25yZXYueG1sTI9NS8NAEIbvgv9hGcGb3SSNGmI2pRT1VARbQbxNs9MkNLsbstsk&#10;/fdOT3oaXubh/ShWs+nESINvnVUQLyIQZCunW1sr+Nq/PWQgfECrsXOWFFzIw6q8vSkw126ynzTu&#10;Qi3YxPocFTQh9LmUvmrIoF+4niz/jm4wGFgOtdQDTmxuOplE0ZM02FpOaLCnTUPVaXc2Ct4nnNbL&#10;+HXcno6by8/+8eN7G5NS93fz+gVEoDn8wXCtz9Wh5E4Hd7bai471c5wyqiDJ+F6BKM54zEHBMklT&#10;kGUh/28ofwEAAP//AwBQSwECLQAUAAYACAAAACEAtoM4kv4AAADhAQAAEwAAAAAAAAAAAAAAAAAA&#10;AAAAW0NvbnRlbnRfVHlwZXNdLnhtbFBLAQItABQABgAIAAAAIQA4/SH/1gAAAJQBAAALAAAAAAAA&#10;AAAAAAAAAC8BAABfcmVscy8ucmVsc1BLAQItABQABgAIAAAAIQAn49DwdQoAAMM0AAAOAAAAAAAA&#10;AAAAAAAAAC4CAABkcnMvZTJvRG9jLnhtbFBLAQItABQABgAIAAAAIQBrlnj+4AAAAAsBAAAPAAAA&#10;AAAAAAAAAAAAAM8MAABkcnMvZG93bnJldi54bWxQSwUGAAAAAAQABADzAAAA3A0AAAAA&#10;">
            <v:shape id="AutoShape 4" o:spid="_x0000_s1027" style="position:absolute;left:1714;top:283;width:8474;height:2960;visibility:visible;mso-wrap-style:square;v-text-anchor:top" coordsize="8474,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VpJwQAAANoAAAAPAAAAZHJzL2Rvd25yZXYueG1sRI9Bi8Iw&#10;FITvC/6H8ARva6qCSNcoIgqexKq7eHzbvG3LNi8lSbX+eyMIHoeZ+YaZLztTiys5X1lWMBomIIhz&#10;qysuFJxP288ZCB+QNdaWScGdPCwXvY85ptreOKPrMRQiQtinqKAMoUml9HlJBv3QNsTR+7POYIjS&#10;FVI7vEW4qeU4SabSYMVxocSG1iXl/8fWKOj4kLSb/c8lM5d98esy256/rVKDfrf6AhGoC+/wq73T&#10;CibwvBJvgFw8AAAA//8DAFBLAQItABQABgAIAAAAIQDb4fbL7gAAAIUBAAATAAAAAAAAAAAAAAAA&#10;AAAAAABbQ29udGVudF9UeXBlc10ueG1sUEsBAi0AFAAGAAgAAAAhAFr0LFu/AAAAFQEAAAsAAAAA&#10;AAAAAAAAAAAAHwEAAF9yZWxzLy5yZWxzUEsBAi0AFAAGAAgAAAAhAP3RWknBAAAA2gAAAA8AAAAA&#10;AAAAAAAAAAAABwIAAGRycy9kb3ducmV2LnhtbFBLBQYAAAAAAwADALcAAAD1AgAAAAA=&#10;" adj="0,,0" path="m103,l29,,,,,28r,77l,2856r,89l,2959r29,l103,2959r,-14l29,2945r,-89l29,105r,-77l103,28,103,xm8370,2945r-8267,l103,2959r8267,l8370,2945xm8370,88l103,88r-14,l89,103r,2l89,2856r,29l103,2885r8267,l8370,2856r-8267,l103,105r,-2l8370,103r,-15xm8370,l103,r,28l8370,28r,-28xm8399,88r-29,l8370,103r,2l8370,2856r,29l8399,2885r,-29l8399,105r,-2l8399,88xm8474,r-15,l8370,r,28l8459,28r,77l8459,2856r,89l8370,2945r,14l8459,2959r15,l8474,2945r,-89l8474,105r,-77l8474,xe" fillcolor="black" stroked="f">
              <v:stroke joinstyle="round"/>
              <v:formulas/>
              <v:path arrowok="t" o:connecttype="custom" o:connectlocs="29,284;0,312;0,3140;0,3229;29,3243;103,3229;29,3140;29,389;103,312;8370,3229;103,3243;8370,3229;103,372;89,387;89,3140;89,3169;8370,3169;103,3140;103,387;8370,372;103,284;8370,312;8399,372;8370,387;8370,3140;8370,3169;8399,3140;8399,389;8399,372;8459,284;8370,312;8459,389;8459,3140;8370,3229;8459,3243;8474,3229;8474,3140;8474,312" o:connectangles="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817;top:386;width:8268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1D6E45BC" w14:textId="77777777" w:rsidR="0043793E" w:rsidRDefault="0056734E">
                    <w:pPr>
                      <w:spacing w:before="23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NOM</w:t>
                    </w:r>
                    <w:r w:rsidR="00B20C32"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>…………………………..........................................................…………………….....................………</w:t>
                    </w:r>
                  </w:p>
                  <w:p w14:paraId="2A75FF3C" w14:textId="77777777" w:rsidR="0043793E" w:rsidRDefault="0056734E">
                    <w:pPr>
                      <w:spacing w:before="17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PRÉNOM</w:t>
                    </w:r>
                    <w:r w:rsidR="00B20C32">
                      <w:rPr>
                        <w:rFonts w:ascii="Arial" w:hAns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>………………………………………….....................................................……....................…</w:t>
                    </w:r>
                  </w:p>
                  <w:p w14:paraId="0BCD74A5" w14:textId="77777777" w:rsidR="0043793E" w:rsidRDefault="0056734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Date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naissance</w:t>
                    </w:r>
                    <w:r w:rsidR="00B20C32">
                      <w:rPr>
                        <w:rFonts w:ascii="Arial" w:hAnsi="Arial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sz w:val="16"/>
                      </w:rPr>
                      <w:t>……………………..……………............................................................….</w:t>
                    </w:r>
                  </w:p>
                  <w:p w14:paraId="64009B3B" w14:textId="77777777" w:rsidR="0043793E" w:rsidRDefault="00EA4417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spacing w:val="-1"/>
                        <w:sz w:val="28"/>
                      </w:rPr>
                      <w:t>Courriel</w:t>
                    </w:r>
                    <w:r w:rsidR="00B20C32">
                      <w:rPr>
                        <w:spacing w:val="-1"/>
                        <w:sz w:val="28"/>
                      </w:rPr>
                      <w:t xml:space="preserve"> </w:t>
                    </w:r>
                    <w:r w:rsidR="0056734E">
                      <w:rPr>
                        <w:spacing w:val="-1"/>
                        <w:sz w:val="28"/>
                      </w:rPr>
                      <w:t>:</w:t>
                    </w:r>
                    <w:r w:rsidR="0056734E">
                      <w:rPr>
                        <w:spacing w:val="-1"/>
                        <w:sz w:val="16"/>
                      </w:rPr>
                      <w:t>………..........................………………………………................................................…............……</w:t>
                    </w:r>
                  </w:p>
                  <w:p w14:paraId="0650169B" w14:textId="77777777" w:rsidR="0043793E" w:rsidRDefault="0056734E">
                    <w:pPr>
                      <w:spacing w:before="182"/>
                      <w:ind w:left="232"/>
                      <w:rPr>
                        <w:sz w:val="16"/>
                      </w:rPr>
                    </w:pPr>
                    <w:r>
                      <w:rPr>
                        <w:sz w:val="28"/>
                      </w:rPr>
                      <w:t>Téléphone</w:t>
                    </w:r>
                    <w:r w:rsidR="00B20C32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portable</w:t>
                    </w:r>
                    <w:r w:rsidR="00B20C32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z w:val="16"/>
                      </w:rPr>
                      <w:t>…………………………………............................................................…….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84B8CB" w14:textId="77777777" w:rsidR="0043793E" w:rsidRDefault="0043793E">
      <w:pPr>
        <w:pStyle w:val="Corpsdetexte"/>
        <w:rPr>
          <w:rFonts w:ascii="Arial"/>
          <w:b/>
          <w:sz w:val="20"/>
        </w:rPr>
      </w:pPr>
    </w:p>
    <w:p w14:paraId="24B22707" w14:textId="77777777" w:rsidR="0043793E" w:rsidRDefault="0043793E">
      <w:pPr>
        <w:pStyle w:val="Corpsdetexte"/>
        <w:spacing w:before="2"/>
        <w:rPr>
          <w:rFonts w:ascii="Arial"/>
          <w:b/>
          <w:sz w:val="22"/>
        </w:rPr>
      </w:pPr>
    </w:p>
    <w:p w14:paraId="619004DE" w14:textId="77777777" w:rsidR="0043793E" w:rsidRDefault="0056734E">
      <w:pPr>
        <w:ind w:left="167"/>
        <w:rPr>
          <w:sz w:val="24"/>
        </w:rPr>
      </w:pPr>
      <w:r>
        <w:rPr>
          <w:sz w:val="24"/>
        </w:rPr>
        <w:t>Je</w:t>
      </w:r>
      <w:r w:rsidR="00B20C32">
        <w:rPr>
          <w:sz w:val="24"/>
        </w:rPr>
        <w:t xml:space="preserve"> </w:t>
      </w:r>
      <w:r>
        <w:rPr>
          <w:sz w:val="24"/>
        </w:rPr>
        <w:t>soussigné(e),</w:t>
      </w:r>
      <w:r>
        <w:rPr>
          <w:sz w:val="16"/>
        </w:rPr>
        <w:t>............................................................................................................................................</w:t>
      </w:r>
      <w:r>
        <w:rPr>
          <w:sz w:val="24"/>
        </w:rPr>
        <w:t>,</w:t>
      </w:r>
      <w:r w:rsidR="007C42F4">
        <w:rPr>
          <w:sz w:val="24"/>
        </w:rPr>
        <w:t xml:space="preserve"> </w:t>
      </w:r>
      <w:r>
        <w:rPr>
          <w:sz w:val="24"/>
        </w:rPr>
        <w:t>confirme</w:t>
      </w:r>
      <w:r w:rsidR="00B20C32">
        <w:rPr>
          <w:sz w:val="24"/>
        </w:rPr>
        <w:t xml:space="preserve"> </w:t>
      </w:r>
      <w:r>
        <w:rPr>
          <w:sz w:val="24"/>
        </w:rPr>
        <w:t>mon</w:t>
      </w:r>
    </w:p>
    <w:p w14:paraId="6D17A3DE" w14:textId="77777777" w:rsidR="0043793E" w:rsidRDefault="00186B73">
      <w:pPr>
        <w:pStyle w:val="Corpsdetexte"/>
        <w:spacing w:before="139" w:line="360" w:lineRule="auto"/>
        <w:ind w:left="167"/>
      </w:pPr>
      <w:r>
        <w:t>I</w:t>
      </w:r>
      <w:r w:rsidR="0056734E">
        <w:t>nscription</w:t>
      </w:r>
      <w:r w:rsidR="00B20C32">
        <w:t xml:space="preserve"> </w:t>
      </w:r>
      <w:r w:rsidR="0056734E">
        <w:t>au</w:t>
      </w:r>
      <w:r w:rsidR="00B20C32">
        <w:t xml:space="preserve"> </w:t>
      </w:r>
      <w:r w:rsidR="0056734E">
        <w:t>lycée</w:t>
      </w:r>
      <w:r w:rsidR="00B20C32">
        <w:t xml:space="preserve"> </w:t>
      </w:r>
      <w:r w:rsidR="0056734E">
        <w:t>La</w:t>
      </w:r>
      <w:r w:rsidR="00B20C32">
        <w:t xml:space="preserve"> </w:t>
      </w:r>
      <w:r w:rsidR="0056734E">
        <w:t>Bruyère,</w:t>
      </w:r>
      <w:r w:rsidR="00B20C32">
        <w:t xml:space="preserve"> </w:t>
      </w:r>
      <w:r w:rsidR="0056734E">
        <w:t>en</w:t>
      </w:r>
      <w:r w:rsidR="00B20C32">
        <w:t xml:space="preserve"> </w:t>
      </w:r>
      <w:r w:rsidR="0056734E">
        <w:t>classe</w:t>
      </w:r>
      <w:r w:rsidR="00B20C32">
        <w:t xml:space="preserve"> </w:t>
      </w:r>
      <w:r w:rsidR="0056734E">
        <w:t>préparatoire</w:t>
      </w:r>
      <w:r w:rsidR="00B20C32">
        <w:t xml:space="preserve"> </w:t>
      </w:r>
      <w:r w:rsidR="0056734E">
        <w:t>de</w:t>
      </w:r>
      <w:r w:rsidR="00B20C32">
        <w:t xml:space="preserve"> </w:t>
      </w:r>
      <w:r w:rsidR="0056734E">
        <w:t>Lettre</w:t>
      </w:r>
      <w:r w:rsidR="00B20C32">
        <w:t xml:space="preserve"> </w:t>
      </w:r>
      <w:r w:rsidR="0056734E">
        <w:t>Supérieure(Hypokhâgne)</w:t>
      </w:r>
      <w:r w:rsidR="00B20C32">
        <w:t xml:space="preserve"> </w:t>
      </w:r>
      <w:r w:rsidR="0056734E">
        <w:t>et</w:t>
      </w:r>
      <w:r w:rsidR="00B20C32">
        <w:t xml:space="preserve"> </w:t>
      </w:r>
      <w:r w:rsidR="0056734E">
        <w:t>je</w:t>
      </w:r>
      <w:r w:rsidR="00B20C32">
        <w:t xml:space="preserve"> </w:t>
      </w:r>
      <w:r w:rsidR="0056734E">
        <w:t>certifie sur</w:t>
      </w:r>
      <w:r w:rsidR="00B20C32">
        <w:t xml:space="preserve"> </w:t>
      </w:r>
      <w:r w:rsidR="0056734E">
        <w:t>l’honneur</w:t>
      </w:r>
      <w:r w:rsidR="00B20C32">
        <w:t xml:space="preserve"> </w:t>
      </w:r>
      <w:r w:rsidR="0056734E">
        <w:t>de</w:t>
      </w:r>
      <w:r w:rsidR="00B20C32">
        <w:t xml:space="preserve"> </w:t>
      </w:r>
      <w:r w:rsidR="0056734E">
        <w:t>ne</w:t>
      </w:r>
      <w:r w:rsidR="00B20C32">
        <w:t xml:space="preserve"> </w:t>
      </w:r>
      <w:r w:rsidR="0056734E">
        <w:t>m’être</w:t>
      </w:r>
      <w:r w:rsidR="00B20C32">
        <w:t xml:space="preserve"> </w:t>
      </w:r>
      <w:r w:rsidR="0056734E">
        <w:t>inscrit(e)</w:t>
      </w:r>
      <w:r w:rsidR="00B20C32">
        <w:t xml:space="preserve"> </w:t>
      </w:r>
      <w:r w:rsidR="0056734E">
        <w:t>dans</w:t>
      </w:r>
      <w:r w:rsidR="00B20C32">
        <w:t xml:space="preserve"> </w:t>
      </w:r>
      <w:r w:rsidR="0056734E">
        <w:t>aucun autre</w:t>
      </w:r>
      <w:r w:rsidR="00B20C32">
        <w:t xml:space="preserve"> </w:t>
      </w:r>
      <w:r w:rsidR="0056734E">
        <w:t>établissement.</w:t>
      </w:r>
    </w:p>
    <w:p w14:paraId="3EF67914" w14:textId="77777777" w:rsidR="0043793E" w:rsidRDefault="0056734E">
      <w:pPr>
        <w:tabs>
          <w:tab w:val="left" w:pos="2293"/>
        </w:tabs>
        <w:spacing w:before="120"/>
        <w:ind w:left="167"/>
        <w:rPr>
          <w:sz w:val="16"/>
        </w:rPr>
      </w:pPr>
      <w:r>
        <w:rPr>
          <w:sz w:val="24"/>
        </w:rPr>
        <w:t>Je</w:t>
      </w:r>
      <w:r w:rsidR="00B20C32">
        <w:rPr>
          <w:sz w:val="24"/>
        </w:rPr>
        <w:t xml:space="preserve"> </w:t>
      </w:r>
      <w:r>
        <w:rPr>
          <w:sz w:val="24"/>
        </w:rPr>
        <w:t>choisis:</w:t>
      </w:r>
      <w:r>
        <w:rPr>
          <w:sz w:val="24"/>
        </w:rPr>
        <w:tab/>
      </w:r>
      <w:r>
        <w:rPr>
          <w:rFonts w:ascii="Arial"/>
          <w:b/>
          <w:spacing w:val="-1"/>
          <w:sz w:val="24"/>
        </w:rPr>
        <w:t>Langue</w:t>
      </w:r>
      <w:r w:rsidR="00B20C32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vivante</w:t>
      </w:r>
      <w:r w:rsidR="00B20C32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A:</w:t>
      </w:r>
      <w:r>
        <w:rPr>
          <w:sz w:val="16"/>
        </w:rPr>
        <w:t>........................................................................................</w:t>
      </w:r>
    </w:p>
    <w:p w14:paraId="108FD0CE" w14:textId="77777777" w:rsidR="0043793E" w:rsidRDefault="0056734E">
      <w:pPr>
        <w:spacing w:before="137"/>
        <w:ind w:left="2293"/>
        <w:rPr>
          <w:sz w:val="16"/>
        </w:rPr>
      </w:pPr>
      <w:r>
        <w:rPr>
          <w:rFonts w:ascii="Arial"/>
          <w:b/>
          <w:sz w:val="24"/>
        </w:rPr>
        <w:t>Langue</w:t>
      </w:r>
      <w:r w:rsidR="00B20C3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vivante</w:t>
      </w:r>
      <w:r w:rsidR="00B20C3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B:</w:t>
      </w:r>
      <w:r>
        <w:rPr>
          <w:sz w:val="16"/>
        </w:rPr>
        <w:t>........................................................................................</w:t>
      </w:r>
    </w:p>
    <w:p w14:paraId="784A2ED2" w14:textId="77777777" w:rsidR="0043793E" w:rsidRDefault="0043793E">
      <w:pPr>
        <w:pStyle w:val="Corpsdetexte"/>
        <w:spacing w:before="4"/>
        <w:rPr>
          <w:sz w:val="22"/>
        </w:rPr>
      </w:pPr>
    </w:p>
    <w:p w14:paraId="50F33323" w14:textId="77777777" w:rsidR="0043793E" w:rsidRDefault="0056734E">
      <w:pPr>
        <w:pStyle w:val="Corpsdetexte"/>
        <w:ind w:left="167"/>
      </w:pPr>
      <w:r>
        <w:t>Je</w:t>
      </w:r>
      <w:r w:rsidR="00B20C32">
        <w:t xml:space="preserve"> </w:t>
      </w:r>
      <w:r>
        <w:t>souhaite</w:t>
      </w:r>
      <w:r w:rsidR="00B20C32">
        <w:t xml:space="preserve"> </w:t>
      </w:r>
      <w:r>
        <w:t>avoir</w:t>
      </w:r>
      <w:r w:rsidR="00B20C32">
        <w:t xml:space="preserve"> </w:t>
      </w:r>
      <w:r>
        <w:t>la</w:t>
      </w:r>
      <w:r w:rsidR="00B20C32">
        <w:t xml:space="preserve"> </w:t>
      </w:r>
      <w:r>
        <w:t>qualité de:</w:t>
      </w:r>
    </w:p>
    <w:p w14:paraId="1CFDA181" w14:textId="77777777"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spacing w:before="123"/>
        <w:ind w:hanging="361"/>
        <w:rPr>
          <w:sz w:val="24"/>
        </w:rPr>
      </w:pPr>
      <w:r>
        <w:rPr>
          <w:sz w:val="24"/>
        </w:rPr>
        <w:t>Externe</w:t>
      </w:r>
    </w:p>
    <w:p w14:paraId="492998E5" w14:textId="77777777"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ind w:hanging="361"/>
        <w:rPr>
          <w:sz w:val="24"/>
        </w:rPr>
      </w:pPr>
      <w:r>
        <w:rPr>
          <w:sz w:val="24"/>
        </w:rPr>
        <w:t>Demi-pensionnaire</w:t>
      </w:r>
    </w:p>
    <w:p w14:paraId="5BDB6A86" w14:textId="1DF751EC" w:rsidR="0043793E" w:rsidRDefault="0056734E">
      <w:pPr>
        <w:pStyle w:val="Paragraphedeliste"/>
        <w:numPr>
          <w:ilvl w:val="0"/>
          <w:numId w:val="1"/>
        </w:numPr>
        <w:tabs>
          <w:tab w:val="left" w:pos="2294"/>
        </w:tabs>
        <w:spacing w:before="122"/>
        <w:ind w:hanging="361"/>
        <w:rPr>
          <w:sz w:val="24"/>
        </w:rPr>
      </w:pPr>
      <w:r>
        <w:rPr>
          <w:sz w:val="24"/>
        </w:rPr>
        <w:t>Interne-</w:t>
      </w:r>
      <w:proofErr w:type="spellStart"/>
      <w:r>
        <w:rPr>
          <w:sz w:val="24"/>
        </w:rPr>
        <w:t>externé</w:t>
      </w:r>
      <w:proofErr w:type="spellEnd"/>
      <w:r>
        <w:rPr>
          <w:sz w:val="24"/>
        </w:rPr>
        <w:t>(e)</w:t>
      </w:r>
      <w:r w:rsidR="004D2FE2">
        <w:rPr>
          <w:sz w:val="24"/>
        </w:rPr>
        <w:t xml:space="preserve"> </w:t>
      </w:r>
    </w:p>
    <w:p w14:paraId="0B926EA6" w14:textId="77777777" w:rsidR="0043793E" w:rsidRDefault="0043793E">
      <w:pPr>
        <w:pStyle w:val="Corpsdetexte"/>
        <w:spacing w:before="5"/>
        <w:rPr>
          <w:sz w:val="34"/>
        </w:rPr>
      </w:pPr>
    </w:p>
    <w:p w14:paraId="0BAB933A" w14:textId="77777777" w:rsidR="0043793E" w:rsidRDefault="0056734E">
      <w:pPr>
        <w:ind w:left="167"/>
        <w:rPr>
          <w:sz w:val="16"/>
        </w:rPr>
      </w:pPr>
      <w:r>
        <w:rPr>
          <w:sz w:val="24"/>
        </w:rPr>
        <w:t>A</w:t>
      </w:r>
      <w:r w:rsidR="00B20C32">
        <w:rPr>
          <w:sz w:val="24"/>
        </w:rPr>
        <w:t xml:space="preserve"> </w:t>
      </w:r>
      <w:r>
        <w:rPr>
          <w:sz w:val="24"/>
        </w:rPr>
        <w:t>Versailles,</w:t>
      </w:r>
      <w:r w:rsidR="00B20C32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16"/>
        </w:rPr>
        <w:t>......................................................</w:t>
      </w:r>
    </w:p>
    <w:p w14:paraId="503BBF08" w14:textId="77777777" w:rsidR="0043793E" w:rsidRDefault="0043793E">
      <w:pPr>
        <w:pStyle w:val="Corpsdetexte"/>
        <w:spacing w:before="10"/>
        <w:rPr>
          <w:sz w:val="20"/>
        </w:rPr>
      </w:pPr>
    </w:p>
    <w:p w14:paraId="1F1C8122" w14:textId="77777777" w:rsidR="0043793E" w:rsidRDefault="0056734E">
      <w:pPr>
        <w:pStyle w:val="Corpsdetexte"/>
        <w:tabs>
          <w:tab w:val="left" w:pos="5839"/>
        </w:tabs>
        <w:spacing w:line="276" w:lineRule="exact"/>
        <w:ind w:left="167"/>
      </w:pPr>
      <w:r>
        <w:t>Signature</w:t>
      </w:r>
      <w:r w:rsidR="00B20C32">
        <w:t xml:space="preserve"> </w:t>
      </w:r>
      <w:r>
        <w:t>de</w:t>
      </w:r>
      <w:r w:rsidR="00B20C32">
        <w:t xml:space="preserve"> </w:t>
      </w:r>
      <w:r>
        <w:t>l’étudiant(e)</w:t>
      </w:r>
      <w:r>
        <w:tab/>
        <w:t>Signature</w:t>
      </w:r>
      <w:r w:rsidR="00B20C32">
        <w:t xml:space="preserve"> </w:t>
      </w:r>
      <w:r>
        <w:t>des</w:t>
      </w:r>
      <w:r w:rsidR="00B20C32">
        <w:t xml:space="preserve"> </w:t>
      </w:r>
      <w:r>
        <w:t>responsables</w:t>
      </w:r>
      <w:r w:rsidR="00B20C32">
        <w:t xml:space="preserve"> </w:t>
      </w:r>
      <w:r>
        <w:t>légaux</w:t>
      </w:r>
    </w:p>
    <w:p w14:paraId="2392A60F" w14:textId="77777777" w:rsidR="0043793E" w:rsidRDefault="00186B73">
      <w:pPr>
        <w:spacing w:line="230" w:lineRule="exact"/>
        <w:ind w:left="58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 w:rsidR="0056734E">
        <w:rPr>
          <w:rFonts w:ascii="Arial" w:hAnsi="Arial"/>
          <w:i/>
          <w:sz w:val="20"/>
        </w:rPr>
        <w:t>ourl’étudiant(e)mineur(e)</w:t>
      </w:r>
    </w:p>
    <w:sectPr w:rsidR="0043793E" w:rsidSect="00D35439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BB6"/>
    <w:multiLevelType w:val="hybridMultilevel"/>
    <w:tmpl w:val="B19C3838"/>
    <w:lvl w:ilvl="0" w:tplc="4A26E540">
      <w:numFmt w:val="bullet"/>
      <w:lvlText w:val=""/>
      <w:lvlJc w:val="left"/>
      <w:pPr>
        <w:ind w:left="2294" w:hanging="360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790ADA3E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2" w:tplc="F6CA63B6">
      <w:numFmt w:val="bullet"/>
      <w:lvlText w:val="•"/>
      <w:lvlJc w:val="left"/>
      <w:pPr>
        <w:ind w:left="3911" w:hanging="360"/>
      </w:pPr>
      <w:rPr>
        <w:rFonts w:hint="default"/>
        <w:lang w:val="fr-FR" w:eastAsia="en-US" w:bidi="ar-SA"/>
      </w:rPr>
    </w:lvl>
    <w:lvl w:ilvl="3" w:tplc="D876C0BA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4" w:tplc="57BC29C6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5" w:tplc="D9CAA9A8">
      <w:numFmt w:val="bullet"/>
      <w:lvlText w:val="•"/>
      <w:lvlJc w:val="left"/>
      <w:pPr>
        <w:ind w:left="6329" w:hanging="360"/>
      </w:pPr>
      <w:rPr>
        <w:rFonts w:hint="default"/>
        <w:lang w:val="fr-FR" w:eastAsia="en-US" w:bidi="ar-SA"/>
      </w:rPr>
    </w:lvl>
    <w:lvl w:ilvl="6" w:tplc="276CA9EE"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 w:tplc="BE2A0706">
      <w:numFmt w:val="bullet"/>
      <w:lvlText w:val="•"/>
      <w:lvlJc w:val="left"/>
      <w:pPr>
        <w:ind w:left="7941" w:hanging="360"/>
      </w:pPr>
      <w:rPr>
        <w:rFonts w:hint="default"/>
        <w:lang w:val="fr-FR" w:eastAsia="en-US" w:bidi="ar-SA"/>
      </w:rPr>
    </w:lvl>
    <w:lvl w:ilvl="8" w:tplc="E4BEFF12">
      <w:numFmt w:val="bullet"/>
      <w:lvlText w:val="•"/>
      <w:lvlJc w:val="left"/>
      <w:pPr>
        <w:ind w:left="874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93E"/>
    <w:rsid w:val="001352F2"/>
    <w:rsid w:val="00186B73"/>
    <w:rsid w:val="0043793E"/>
    <w:rsid w:val="004C5ECA"/>
    <w:rsid w:val="004D2FE2"/>
    <w:rsid w:val="00510793"/>
    <w:rsid w:val="0056734E"/>
    <w:rsid w:val="007C42F4"/>
    <w:rsid w:val="009F139F"/>
    <w:rsid w:val="00AB1F99"/>
    <w:rsid w:val="00B20C32"/>
    <w:rsid w:val="00D20CD2"/>
    <w:rsid w:val="00D35439"/>
    <w:rsid w:val="00E474CE"/>
    <w:rsid w:val="00EA4417"/>
    <w:rsid w:val="00F0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BB65CE"/>
  <w15:docId w15:val="{569D006D-2817-4794-BF68-C1DEC81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39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35439"/>
    <w:rPr>
      <w:sz w:val="24"/>
      <w:szCs w:val="24"/>
    </w:rPr>
  </w:style>
  <w:style w:type="paragraph" w:styleId="Titre">
    <w:name w:val="Title"/>
    <w:basedOn w:val="Normal"/>
    <w:uiPriority w:val="10"/>
    <w:qFormat/>
    <w:rsid w:val="00D35439"/>
    <w:pPr>
      <w:spacing w:before="117"/>
      <w:ind w:left="325" w:right="26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D35439"/>
    <w:pPr>
      <w:spacing w:before="120"/>
      <w:ind w:left="2294" w:hanging="361"/>
    </w:pPr>
  </w:style>
  <w:style w:type="paragraph" w:customStyle="1" w:styleId="TableParagraph">
    <w:name w:val="Table Paragraph"/>
    <w:basedOn w:val="Normal"/>
    <w:uiPriority w:val="1"/>
    <w:qFormat/>
    <w:rsid w:val="00D35439"/>
  </w:style>
  <w:style w:type="paragraph" w:styleId="Textedebulles">
    <w:name w:val="Balloon Text"/>
    <w:basedOn w:val="Normal"/>
    <w:link w:val="TextedebullesCar"/>
    <w:uiPriority w:val="99"/>
    <w:semiHidden/>
    <w:unhideWhenUsed/>
    <w:rsid w:val="00186B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73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784</Characters>
  <Application>Microsoft Office Word</Application>
  <DocSecurity>0</DocSecurity>
  <Lines>6</Lines>
  <Paragraphs>1</Paragraphs>
  <ScaleCrop>false</ScaleCrop>
  <Company>CRIF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3</cp:revision>
  <dcterms:created xsi:type="dcterms:W3CDTF">2025-05-18T16:32:00Z</dcterms:created>
  <dcterms:modified xsi:type="dcterms:W3CDTF">2025-06-17T08:14:00Z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